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CF30C" w14:textId="77777777" w:rsidR="00C834E5" w:rsidRPr="009C4260" w:rsidRDefault="00C834E5" w:rsidP="00C834E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61E62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9C4260"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14:paraId="3E64E5C8" w14:textId="77777777" w:rsidR="00C834E5" w:rsidRDefault="00C834E5" w:rsidP="00C834E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61E62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программе «Развитие </w:t>
      </w:r>
    </w:p>
    <w:p w14:paraId="3FCFFC01" w14:textId="77777777" w:rsidR="00C834E5" w:rsidRDefault="00C834E5" w:rsidP="00C834E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жилищно-коммунального </w:t>
      </w:r>
      <w:r w:rsidRPr="00F61E62">
        <w:rPr>
          <w:rFonts w:ascii="Times New Roman" w:hAnsi="Times New Roman" w:cs="Times New Roman"/>
          <w:color w:val="000000"/>
          <w:sz w:val="24"/>
          <w:szCs w:val="24"/>
        </w:rPr>
        <w:t xml:space="preserve">хозяйства </w:t>
      </w:r>
    </w:p>
    <w:p w14:paraId="29037DBE" w14:textId="77777777" w:rsidR="00C834E5" w:rsidRDefault="00C834E5" w:rsidP="00C834E5">
      <w:pPr>
        <w:pStyle w:val="ConsPlusNormal"/>
        <w:ind w:left="5245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Слюдянского муниципального образования» </w:t>
      </w:r>
    </w:p>
    <w:p w14:paraId="05FBB187" w14:textId="46DF98A4" w:rsidR="00C834E5" w:rsidRDefault="00C834E5" w:rsidP="00C834E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2019 - 202</w:t>
      </w:r>
      <w:r w:rsidR="009C4260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14:paraId="0AEFAA37" w14:textId="381AFB95" w:rsidR="009C4260" w:rsidRPr="0001262B" w:rsidRDefault="009C4260" w:rsidP="00C834E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____________________ № _______</w:t>
      </w:r>
    </w:p>
    <w:p w14:paraId="23D630CE" w14:textId="77777777" w:rsidR="00BF3CBD" w:rsidRPr="009C4260" w:rsidRDefault="00BF3CBD" w:rsidP="004F1D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14:paraId="6B1B217B" w14:textId="7DECCB05" w:rsidR="00847D55" w:rsidRPr="00C834E5" w:rsidRDefault="00C834E5" w:rsidP="00C834E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7D55">
        <w:rPr>
          <w:rFonts w:ascii="Times New Roman" w:hAnsi="Times New Roman"/>
          <w:b/>
          <w:sz w:val="24"/>
          <w:szCs w:val="24"/>
        </w:rPr>
        <w:t>ПАСПОРТ ПОДПРОГРАММЫ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47D55">
        <w:rPr>
          <w:rFonts w:ascii="Times New Roman" w:hAnsi="Times New Roman"/>
          <w:b/>
          <w:sz w:val="24"/>
          <w:szCs w:val="24"/>
        </w:rPr>
        <w:br/>
      </w:r>
      <w:r w:rsidRPr="005510D5">
        <w:rPr>
          <w:rFonts w:ascii="Times New Roman" w:hAnsi="Times New Roman"/>
          <w:b/>
          <w:sz w:val="24"/>
          <w:szCs w:val="24"/>
        </w:rPr>
        <w:t xml:space="preserve">«ПРЕДУПРЕЖДЕНИЕ АВАРИЙНЫХ СИТУАЦИЙ, НАРУШАЮЩИХ ФУНКЦИОНИРОВАНИЕ СИСТЕМ ЖИЗНЕОБЕСПЕЧЕНИЯ НА ТЕРРИТОРИИ </w:t>
      </w:r>
      <w:r w:rsidRPr="005510D5">
        <w:rPr>
          <w:rFonts w:ascii="Times New Roman" w:eastAsia="Batang" w:hAnsi="Times New Roman"/>
          <w:b/>
          <w:sz w:val="24"/>
          <w:szCs w:val="24"/>
          <w:lang w:eastAsia="ko-KR"/>
        </w:rPr>
        <w:t>СЛЮДЯНСКОГО МУНИЦИПАЛЬНОГО ОБРАЗОВАНИЯ</w:t>
      </w:r>
      <w:r w:rsidRPr="005510D5">
        <w:rPr>
          <w:rFonts w:ascii="Times New Roman" w:hAnsi="Times New Roman"/>
          <w:b/>
          <w:sz w:val="24"/>
          <w:szCs w:val="24"/>
        </w:rPr>
        <w:t>»</w:t>
      </w:r>
      <w:r w:rsidRPr="00C834E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2019-202</w:t>
      </w:r>
      <w:r w:rsidR="009C4260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0AE052F0" w14:textId="77777777" w:rsidR="00847D55" w:rsidRPr="00847D55" w:rsidRDefault="00C834E5" w:rsidP="004F1D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847D55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5ADA805A" w14:textId="1C8DD4A3" w:rsidR="00847D55" w:rsidRPr="00847D55" w:rsidRDefault="00C834E5" w:rsidP="004F1D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47D55">
        <w:rPr>
          <w:rFonts w:ascii="Times New Roman" w:hAnsi="Times New Roman"/>
          <w:b/>
          <w:sz w:val="24"/>
          <w:szCs w:val="24"/>
        </w:rPr>
        <w:t>«РАЗВИТИЕ ЖИЛИЩНО-КОММУНАЛЬНОГО ХОЗЯЙСТВА СЛЮДЯНС</w:t>
      </w:r>
      <w:r>
        <w:rPr>
          <w:rFonts w:ascii="Times New Roman" w:hAnsi="Times New Roman"/>
          <w:b/>
          <w:sz w:val="24"/>
          <w:szCs w:val="24"/>
        </w:rPr>
        <w:t>КОГО МУНИЦИПАЛЬНОГО ОБРАЗОВАНИЯ»</w:t>
      </w:r>
      <w:r w:rsidRPr="00C834E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2019-202</w:t>
      </w:r>
      <w:r w:rsidR="009C4260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0B7ADB42" w14:textId="77777777" w:rsidR="00847D55" w:rsidRDefault="00847D55" w:rsidP="004F1D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  <w:r w:rsidRPr="00847D55">
        <w:rPr>
          <w:rFonts w:ascii="Times New Roman" w:hAnsi="Times New Roman"/>
          <w:sz w:val="24"/>
          <w:szCs w:val="24"/>
        </w:rPr>
        <w:t xml:space="preserve">(далее </w:t>
      </w:r>
      <w:r w:rsidR="00BF3CBD">
        <w:rPr>
          <w:rFonts w:ascii="Times New Roman" w:hAnsi="Times New Roman"/>
          <w:sz w:val="24"/>
          <w:szCs w:val="24"/>
        </w:rPr>
        <w:t>соответственно - подпрограмма</w:t>
      </w:r>
      <w:r w:rsidRPr="00847D55">
        <w:rPr>
          <w:rFonts w:ascii="Times New Roman" w:hAnsi="Times New Roman"/>
          <w:sz w:val="24"/>
          <w:szCs w:val="24"/>
        </w:rPr>
        <w:t>)</w:t>
      </w:r>
    </w:p>
    <w:p w14:paraId="033A2F4C" w14:textId="77777777" w:rsidR="00C834E5" w:rsidRPr="00C834E5" w:rsidRDefault="00C834E5" w:rsidP="004F1D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3512"/>
        <w:gridCol w:w="6379"/>
      </w:tblGrid>
      <w:tr w:rsidR="00C834E5" w:rsidRPr="00BF3CBD" w14:paraId="225C1D3E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328D" w14:textId="77777777" w:rsidR="00C834E5" w:rsidRPr="006402C3" w:rsidRDefault="00C834E5" w:rsidP="00141B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310E" w14:textId="77777777" w:rsidR="00C834E5" w:rsidRDefault="00C834E5" w:rsidP="00141BF4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ACB" w14:textId="174CFAF0" w:rsidR="00C834E5" w:rsidRDefault="00C834E5" w:rsidP="00141B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азвитие 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илищно-коммунального хозяйства С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людянского муниципального образования» на </w:t>
            </w:r>
            <w:r w:rsidR="00911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2019-2025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C834E5" w:rsidRPr="00BF3CBD" w14:paraId="7DD6FBCC" w14:textId="77777777" w:rsidTr="007E6A7A">
        <w:trPr>
          <w:trHeight w:val="2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91CA" w14:textId="77777777" w:rsidR="00C834E5" w:rsidRPr="006402C3" w:rsidRDefault="00C834E5" w:rsidP="00141B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A0C" w14:textId="77777777" w:rsidR="00C834E5" w:rsidRPr="006402C3" w:rsidRDefault="00C834E5" w:rsidP="00141B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1C21" w14:textId="17401A3A" w:rsidR="00C834E5" w:rsidRPr="00C834E5" w:rsidRDefault="00C834E5" w:rsidP="00141BF4">
            <w:pPr>
              <w:pStyle w:val="ConsPlusNormal"/>
              <w:ind w:firstLine="0"/>
              <w:jc w:val="both"/>
            </w:pPr>
            <w:r w:rsidRPr="00C834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34E5">
              <w:rPr>
                <w:rFonts w:ascii="Times New Roman" w:hAnsi="Times New Roman"/>
                <w:sz w:val="24"/>
                <w:szCs w:val="24"/>
              </w:rPr>
              <w:t xml:space="preserve">редупреждение аварийных ситуаций, нарушающих функционирование систем жизнеобеспечения на территории </w:t>
            </w: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</w:t>
            </w:r>
            <w:r w:rsidRPr="00C834E5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людянского муниципального </w:t>
            </w:r>
            <w:r w:rsidR="00911BBE" w:rsidRPr="00C834E5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образования</w:t>
            </w:r>
            <w:r w:rsidR="00911BBE" w:rsidRPr="00C834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на</w:t>
            </w:r>
            <w:r w:rsidRPr="00C834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11B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2019-2025</w:t>
            </w:r>
            <w:r w:rsidRPr="00C834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C834E5" w:rsidRPr="00BF3CBD" w14:paraId="6C9DEF39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AAD5" w14:textId="77777777" w:rsidR="00C834E5" w:rsidRPr="00BF3CBD" w:rsidRDefault="00C834E5" w:rsidP="001E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929C" w14:textId="77777777" w:rsidR="00C834E5" w:rsidRPr="00BF3CBD" w:rsidRDefault="00C834E5" w:rsidP="00BF3C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D5C" w14:textId="718B0FF7" w:rsidR="00C834E5" w:rsidRPr="00BF3CBD" w:rsidRDefault="00C834E5" w:rsidP="00BF3C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Слюдянского городского поселения Слюдянский район</w:t>
            </w:r>
            <w:r w:rsidR="009C42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Иркутской области </w:t>
            </w:r>
          </w:p>
        </w:tc>
      </w:tr>
      <w:tr w:rsidR="00C834E5" w:rsidRPr="00BF3CBD" w14:paraId="4E5BEB32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3E85" w14:textId="77777777" w:rsidR="00C834E5" w:rsidRPr="00BF3CBD" w:rsidRDefault="00C834E5" w:rsidP="001E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1B81" w14:textId="77777777" w:rsidR="00C834E5" w:rsidRPr="00BF3CBD" w:rsidRDefault="00C834E5" w:rsidP="00BF3C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FDA1" w14:textId="77777777" w:rsidR="00C834E5" w:rsidRPr="003C0708" w:rsidRDefault="00C834E5" w:rsidP="003C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708">
              <w:rPr>
                <w:rFonts w:ascii="Times New Roman" w:hAnsi="Times New Roman"/>
                <w:sz w:val="24"/>
                <w:szCs w:val="24"/>
              </w:rPr>
              <w:t>Отдел коммунальной инфраструктуры и стратегического и развития администрации Слюдянского городского поселения.</w:t>
            </w:r>
          </w:p>
        </w:tc>
      </w:tr>
      <w:tr w:rsidR="00C834E5" w:rsidRPr="00BF3CBD" w14:paraId="01A74BAC" w14:textId="77777777" w:rsidTr="006156F5">
        <w:trPr>
          <w:trHeight w:val="8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19C" w14:textId="77777777" w:rsidR="00C834E5" w:rsidRPr="00BF3CBD" w:rsidRDefault="00C834E5" w:rsidP="001E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7C59" w14:textId="77777777" w:rsidR="00C834E5" w:rsidRPr="00BF3CBD" w:rsidRDefault="00C834E5" w:rsidP="00F604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Участники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3188" w14:textId="77777777" w:rsidR="00C834E5" w:rsidRDefault="00C834E5" w:rsidP="003C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708">
              <w:rPr>
                <w:rFonts w:ascii="Times New Roman" w:hAnsi="Times New Roman"/>
                <w:sz w:val="24"/>
                <w:szCs w:val="24"/>
              </w:rPr>
              <w:t>Юридический отдел администрации Слюдянского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480805" w14:textId="77777777" w:rsidR="006156F5" w:rsidRDefault="006156F5" w:rsidP="003C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ГО и ЧС администрации Слюдянского городского поселения</w:t>
            </w:r>
          </w:p>
          <w:p w14:paraId="6C688AF2" w14:textId="77777777" w:rsidR="006156F5" w:rsidRPr="003C0708" w:rsidRDefault="006156F5" w:rsidP="003C0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Теплоснабжающая организация</w:t>
            </w:r>
          </w:p>
        </w:tc>
      </w:tr>
      <w:tr w:rsidR="00C834E5" w:rsidRPr="00BF3CBD" w14:paraId="5B5DA299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AC60" w14:textId="77777777" w:rsidR="00C834E5" w:rsidRPr="00BF3CBD" w:rsidRDefault="00C834E5" w:rsidP="001E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CC4" w14:textId="77777777" w:rsidR="00C834E5" w:rsidRPr="00BF3CBD" w:rsidRDefault="00C834E5" w:rsidP="00F604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1E5" w14:textId="77777777" w:rsidR="00C834E5" w:rsidRPr="00992D56" w:rsidRDefault="00C834E5" w:rsidP="00F6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408">
              <w:rPr>
                <w:rFonts w:ascii="Times New Roman" w:hAnsi="Times New Roman"/>
                <w:sz w:val="24"/>
                <w:szCs w:val="24"/>
              </w:rPr>
              <w:t>Обеспечение эффективной и бесперебойной работы систем жизнеобеспечения населения на территории Слюдянского муниципального образования.</w:t>
            </w:r>
          </w:p>
        </w:tc>
      </w:tr>
      <w:tr w:rsidR="00DF18DA" w:rsidRPr="00BF3CBD" w14:paraId="34E78E0F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191" w14:textId="77777777" w:rsidR="00DF18DA" w:rsidRPr="00BF3CBD" w:rsidRDefault="00DF18DA" w:rsidP="003778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A66E" w14:textId="77777777" w:rsidR="00DF18DA" w:rsidRPr="00BF3CBD" w:rsidRDefault="00DF18DA" w:rsidP="00F604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муниципальной подпрограммы</w:t>
            </w:r>
          </w:p>
          <w:p w14:paraId="361E79C4" w14:textId="77777777" w:rsidR="00DF18DA" w:rsidRPr="00BF3CBD" w:rsidRDefault="00DF18DA" w:rsidP="00F604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29B2" w14:textId="77777777" w:rsidR="00DF18DA" w:rsidRPr="00231682" w:rsidRDefault="00DF18DA" w:rsidP="00F60422">
            <w:pPr>
              <w:pStyle w:val="af5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spacing w:after="0" w:line="240" w:lineRule="auto"/>
              <w:ind w:left="-17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неснижаемого нормативного запаса</w:t>
            </w:r>
            <w:r w:rsidRPr="0023168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топлива на теплоисточниках города Слюдянка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0176752C" w14:textId="77777777" w:rsidR="00DF18DA" w:rsidRPr="00D13763" w:rsidRDefault="00DF18DA" w:rsidP="00F60422">
            <w:pPr>
              <w:pStyle w:val="af5"/>
              <w:widowControl w:val="0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1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3763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обеспечения качественными коммунальными услугами </w:t>
            </w:r>
            <w:r w:rsidRPr="00D137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территории Слюдянского муниципального образования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14:paraId="3879D4DA" w14:textId="77777777" w:rsidR="00DF18DA" w:rsidRPr="00231682" w:rsidRDefault="00DF18DA" w:rsidP="00F60422">
            <w:pPr>
              <w:pStyle w:val="af5"/>
              <w:widowControl w:val="0"/>
              <w:numPr>
                <w:ilvl w:val="0"/>
                <w:numId w:val="44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-1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137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безопасных условий работы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объектов жилищно-коммунального хозяйства Слюдянского муниципального образования</w:t>
            </w:r>
            <w:r w:rsidRPr="00D1376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F18DA" w:rsidRPr="00BF3CBD" w14:paraId="2BD21ACB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92BE" w14:textId="77777777" w:rsidR="00DF18DA" w:rsidRPr="00BF3CBD" w:rsidRDefault="00DF18DA" w:rsidP="006F0C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4CD5" w14:textId="77777777" w:rsidR="00DF18DA" w:rsidRPr="00BF3CBD" w:rsidRDefault="00DF18DA" w:rsidP="006F0C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реализации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7A1" w14:textId="67DC19EB" w:rsidR="00DF18DA" w:rsidRPr="00BF3CBD" w:rsidRDefault="00DF18DA" w:rsidP="006F0C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2019-202</w:t>
            </w:r>
            <w:r w:rsidR="009C42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3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CBD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BF3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18DA" w:rsidRPr="00BF3CBD" w14:paraId="071708C7" w14:textId="77777777" w:rsidTr="007E6A7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A887" w14:textId="77777777" w:rsidR="00DF18DA" w:rsidRPr="006402C3" w:rsidRDefault="00DF18DA" w:rsidP="00141B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0128" w14:textId="77777777" w:rsidR="00DF18DA" w:rsidRPr="006402C3" w:rsidRDefault="00DF18DA" w:rsidP="00141B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BA0" w14:textId="77777777" w:rsidR="00DF18DA" w:rsidRPr="009F45FE" w:rsidRDefault="00DF18DA" w:rsidP="008759B6">
            <w:pPr>
              <w:widowControl w:val="0"/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C82">
              <w:rPr>
                <w:rFonts w:ascii="Times New Roman" w:hAnsi="Times New Roman"/>
                <w:sz w:val="24"/>
                <w:szCs w:val="24"/>
                <w:lang w:eastAsia="ru-RU"/>
              </w:rPr>
              <w:t>Доля объема материалов аварийно-технического запаса Слюдянского муниципального образования</w:t>
            </w:r>
          </w:p>
        </w:tc>
      </w:tr>
      <w:tr w:rsidR="00DF18DA" w:rsidRPr="00BF3CBD" w14:paraId="3583E884" w14:textId="77777777" w:rsidTr="007E6A7A">
        <w:trPr>
          <w:trHeight w:val="116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70FE" w14:textId="77777777" w:rsidR="00DF18DA" w:rsidRPr="00A1415B" w:rsidRDefault="00DF18DA" w:rsidP="00141B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8AAD" w14:textId="77777777" w:rsidR="00DF18DA" w:rsidRPr="00A1415B" w:rsidRDefault="00DF18DA" w:rsidP="00141B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Ресурсное обеспечение </w:t>
            </w:r>
            <w:r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F6D8" w14:textId="429BF7F8" w:rsidR="00DF18DA" w:rsidRPr="009C4260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</w:t>
            </w:r>
            <w:proofErr w:type="gramStart"/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Подпрограммы </w:t>
            </w:r>
            <w:r w:rsidR="009C4260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28</w:t>
            </w:r>
            <w:proofErr w:type="gramEnd"/>
            <w:r w:rsidR="009C4260">
              <w:rPr>
                <w:rFonts w:ascii="Times New Roman" w:eastAsia="SimSun" w:hAnsi="Times New Roman"/>
                <w:b/>
                <w:sz w:val="24"/>
                <w:szCs w:val="24"/>
              </w:rPr>
              <w:t> 856 813,90</w:t>
            </w:r>
            <w:r w:rsidRPr="00BF3CBD">
              <w:rPr>
                <w:rFonts w:ascii="Times New Roman" w:eastAsia="SimSun" w:hAnsi="Times New Roman"/>
                <w:b/>
                <w:sz w:val="24"/>
                <w:szCs w:val="24"/>
              </w:rPr>
              <w:t>руб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., в том числе:</w:t>
            </w:r>
          </w:p>
          <w:p w14:paraId="2FB9C12B" w14:textId="77777777" w:rsidR="00DF18DA" w:rsidRPr="00EB684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2019 год 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– </w:t>
            </w:r>
            <w:r w:rsidRPr="00EB68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5 000,00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4345C7A" w14:textId="77777777" w:rsidR="00DF18DA" w:rsidRPr="00EB684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054351F" w14:textId="7CC76DB1" w:rsidR="009C4260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9C813D1" w14:textId="634C00A7" w:rsidR="009C4260" w:rsidRPr="008D30FF" w:rsidRDefault="009C4260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EB684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6E5F5576" w14:textId="7A2CE85D" w:rsidR="00DF18DA" w:rsidRPr="008D30FF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D30FF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 w:rsidR="009C4260">
              <w:rPr>
                <w:rFonts w:ascii="Times New Roman" w:eastAsia="SimSun" w:hAnsi="Times New Roman"/>
                <w:sz w:val="24"/>
                <w:szCs w:val="24"/>
              </w:rPr>
              <w:t>3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13 791 498,0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A5E75FE" w14:textId="3C116AB4" w:rsidR="00DF18DA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D30FF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 w:rsidR="009C4260">
              <w:rPr>
                <w:rFonts w:ascii="Times New Roman" w:eastAsia="SimSun" w:hAnsi="Times New Roman"/>
                <w:sz w:val="24"/>
                <w:szCs w:val="24"/>
              </w:rPr>
              <w:t>4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14 343 158,0</w:t>
            </w:r>
            <w:r w:rsidRPr="008D30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3578DBEC" w14:textId="38FAB8B3" w:rsidR="009C4260" w:rsidRPr="008D30FF" w:rsidRDefault="009C4260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D30FF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15 060 315,90 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4E1814A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Объем финансирования за счет средств областного бюджета</w:t>
            </w:r>
            <w:r w:rsidRPr="00BF3CB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0,0 руб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., в том числе:</w:t>
            </w:r>
          </w:p>
          <w:p w14:paraId="0A29E2EE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2019 год – 0,0 рублей;</w:t>
            </w:r>
          </w:p>
          <w:p w14:paraId="03F37F6F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2020 год – 0,0 рублей;</w:t>
            </w:r>
          </w:p>
          <w:p w14:paraId="2F6C76EE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2021 год – 0,0 рублей;</w:t>
            </w:r>
          </w:p>
          <w:p w14:paraId="6F1B4560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2022 год – 0,0 рублей;</w:t>
            </w:r>
          </w:p>
          <w:p w14:paraId="04416791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2023 год – 0,0 рублей;</w:t>
            </w:r>
          </w:p>
          <w:p w14:paraId="5C2EEA89" w14:textId="771A9520" w:rsidR="00DF18DA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2024 год – 0,0 рублей;</w:t>
            </w:r>
          </w:p>
          <w:p w14:paraId="51D7DB5E" w14:textId="1F3E5048" w:rsidR="009C4260" w:rsidRPr="00BF3CBD" w:rsidRDefault="009C4260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2024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 год – 0,0 рублей;</w:t>
            </w:r>
          </w:p>
          <w:p w14:paraId="0EE860D7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за счет средств местного бюджета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5 000,0</w:t>
            </w:r>
            <w:r w:rsidRPr="00BF3CBD"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руб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., в том числе:</w:t>
            </w:r>
          </w:p>
          <w:p w14:paraId="03D7CE22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5 000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,0 рублей;</w:t>
            </w:r>
          </w:p>
          <w:p w14:paraId="090BA068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0,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0 рублей;</w:t>
            </w:r>
          </w:p>
          <w:p w14:paraId="1E157626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0,0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8624468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,0 рублей;</w:t>
            </w:r>
          </w:p>
          <w:p w14:paraId="2CE710E4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,0 рублей;</w:t>
            </w:r>
          </w:p>
          <w:p w14:paraId="0890A014" w14:textId="22F10077" w:rsidR="009C4260" w:rsidRDefault="00DF18DA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0,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0 рублей;</w:t>
            </w:r>
          </w:p>
          <w:p w14:paraId="2F59CBED" w14:textId="6911CE6A" w:rsidR="009C4260" w:rsidRPr="00BF3CBD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 год – 0,0 рублей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  <w:p w14:paraId="3A797F0C" w14:textId="38ED743A" w:rsidR="00DF18DA" w:rsidRDefault="00DF18DA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Объем финансирования за счет иных источников </w:t>
            </w:r>
          </w:p>
          <w:p w14:paraId="5D75A7B7" w14:textId="2F4E5AE8" w:rsidR="009C4260" w:rsidRPr="009C4260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28 134 656,0 </w:t>
            </w:r>
            <w:r w:rsidRPr="00BF3CBD">
              <w:rPr>
                <w:rFonts w:ascii="Times New Roman" w:eastAsia="SimSun" w:hAnsi="Times New Roman"/>
                <w:b/>
                <w:sz w:val="24"/>
                <w:szCs w:val="24"/>
              </w:rPr>
              <w:t>руб</w:t>
            </w:r>
            <w:r w:rsidRPr="00BF3CBD">
              <w:rPr>
                <w:rFonts w:ascii="Times New Roman" w:eastAsia="SimSun" w:hAnsi="Times New Roman"/>
                <w:sz w:val="24"/>
                <w:szCs w:val="24"/>
              </w:rPr>
              <w:t>., в том числе:</w:t>
            </w:r>
          </w:p>
          <w:p w14:paraId="05B00614" w14:textId="052BB4CB" w:rsidR="009C4260" w:rsidRPr="00EB684D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F3CBD">
              <w:rPr>
                <w:rFonts w:ascii="Times New Roman" w:eastAsia="SimSun" w:hAnsi="Times New Roman"/>
                <w:sz w:val="24"/>
                <w:szCs w:val="24"/>
              </w:rPr>
              <w:t xml:space="preserve">2019 год 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4CE5E4A3" w14:textId="77777777" w:rsidR="009C4260" w:rsidRPr="00EB684D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2A8123F9" w14:textId="77777777" w:rsidR="009C4260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74DCA5E" w14:textId="77777777" w:rsidR="009C4260" w:rsidRPr="008D30FF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EB684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 w:rsidRPr="00EB684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E5959DB" w14:textId="77777777" w:rsidR="009C4260" w:rsidRPr="008D30FF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D30FF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3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13 791 498,0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4D8FB02" w14:textId="77777777" w:rsidR="009C4260" w:rsidRDefault="009C4260" w:rsidP="009C4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D30FF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4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14 343 158,0</w:t>
            </w:r>
            <w:r w:rsidRPr="008D30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79907275" w14:textId="78C39580" w:rsidR="00DF18DA" w:rsidRPr="00BF3CBD" w:rsidRDefault="009C4260" w:rsidP="00F60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8D30FF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15 060 315,90 </w:t>
            </w:r>
            <w:r w:rsidRPr="008D30FF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</w:tc>
      </w:tr>
      <w:tr w:rsidR="00DF18DA" w:rsidRPr="00BF3CBD" w14:paraId="5451F9D2" w14:textId="77777777" w:rsidTr="00A1769F">
        <w:trPr>
          <w:trHeight w:val="30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ED17" w14:textId="77777777" w:rsidR="00DF18DA" w:rsidRPr="00BF3CBD" w:rsidRDefault="00DF18DA" w:rsidP="00F604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36F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5CBA" w14:textId="77777777" w:rsidR="00DF18DA" w:rsidRPr="00BF3CBD" w:rsidRDefault="00DF18DA" w:rsidP="00F604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F3C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Ожидаемые результаты реализации муниципальной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2F74" w14:textId="77777777" w:rsidR="00DF18DA" w:rsidRPr="005510D5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Реализация 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</w:t>
            </w: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программы позволит: </w:t>
            </w:r>
          </w:p>
          <w:p w14:paraId="0EAE2D7D" w14:textId="77777777" w:rsidR="00DF18DA" w:rsidRPr="005510D5" w:rsidRDefault="00DF18DA" w:rsidP="00F60422">
            <w:pPr>
              <w:pStyle w:val="af5"/>
              <w:numPr>
                <w:ilvl w:val="0"/>
                <w:numId w:val="48"/>
              </w:num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обеспечить бесперебойное теплоснабжение населения и объектов жизнеобеспечения; </w:t>
            </w:r>
          </w:p>
          <w:p w14:paraId="4B13DEAA" w14:textId="77777777" w:rsidR="00DF18DA" w:rsidRPr="00BF3CBD" w:rsidRDefault="00DF18DA" w:rsidP="00F60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68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обеспечить безопасное прохождение отопительного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периода на территории Слюдянского муниципального образования</w:t>
            </w:r>
            <w:r w:rsidRPr="0023168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14:paraId="67E9D3DD" w14:textId="77777777" w:rsidR="00DE6497" w:rsidRDefault="00DE6497" w:rsidP="00F60422">
      <w:pPr>
        <w:keepNext/>
        <w:tabs>
          <w:tab w:val="left" w:pos="1695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14:paraId="1071B8AE" w14:textId="77777777" w:rsidR="008625F8" w:rsidRPr="007649AD" w:rsidRDefault="008625F8" w:rsidP="008625F8">
      <w:pPr>
        <w:keepNext/>
        <w:tabs>
          <w:tab w:val="left" w:pos="1695"/>
        </w:tabs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DB971A" w14:textId="77777777" w:rsidR="009C4260" w:rsidRDefault="009C4260" w:rsidP="007649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38900D" w14:textId="77777777" w:rsidR="009C4260" w:rsidRDefault="009C4260" w:rsidP="007649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59FF9C0" w14:textId="77777777" w:rsidR="009C4260" w:rsidRDefault="009C4260" w:rsidP="007649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697A4B" w14:textId="77777777" w:rsidR="009C4260" w:rsidRDefault="009C4260" w:rsidP="007649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B57060" w14:textId="77777777" w:rsidR="009C4260" w:rsidRDefault="009C4260" w:rsidP="007649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C69432" w14:textId="028573BB" w:rsidR="007649AD" w:rsidRPr="009C4260" w:rsidRDefault="007649AD" w:rsidP="00764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C4260">
        <w:rPr>
          <w:rFonts w:ascii="Times New Roman" w:hAnsi="Times New Roman"/>
          <w:bCs/>
          <w:sz w:val="24"/>
          <w:szCs w:val="24"/>
        </w:rPr>
        <w:lastRenderedPageBreak/>
        <w:t>РАЗДЕЛ 1.</w:t>
      </w:r>
    </w:p>
    <w:p w14:paraId="5E3029B7" w14:textId="77777777" w:rsidR="008625F8" w:rsidRPr="009C4260" w:rsidRDefault="007649AD" w:rsidP="007649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C4260">
        <w:rPr>
          <w:rFonts w:ascii="Times New Roman" w:hAnsi="Times New Roman"/>
          <w:bCs/>
          <w:sz w:val="24"/>
          <w:szCs w:val="24"/>
        </w:rPr>
        <w:t xml:space="preserve">ЦЕЛЬ И ЗАДАЧИ МУНИЦИПАЛЬНОЙ ПРОГРАММЫ, ЦЕЛЕВЫЕ ПОКАЗАТЕЛИ, СРОКИ РЕАЛИЗАЦИИ МУНИЦИПАЛЬНОЙ ПОДПРОГРАММЫ </w:t>
      </w:r>
    </w:p>
    <w:p w14:paraId="78BD2C84" w14:textId="77777777" w:rsidR="00F60422" w:rsidRPr="009C4260" w:rsidRDefault="00F60422" w:rsidP="00F6042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C61B865" w14:textId="77777777" w:rsidR="00450424" w:rsidRPr="00450424" w:rsidRDefault="00F51F1E" w:rsidP="00F60422">
      <w:pPr>
        <w:spacing w:after="0" w:line="240" w:lineRule="auto"/>
        <w:ind w:firstLine="851"/>
        <w:jc w:val="both"/>
        <w:rPr>
          <w:sz w:val="24"/>
          <w:szCs w:val="24"/>
        </w:rPr>
      </w:pPr>
      <w:r w:rsidRPr="00450424">
        <w:rPr>
          <w:rFonts w:ascii="Times New Roman" w:hAnsi="Times New Roman"/>
          <w:sz w:val="24"/>
          <w:szCs w:val="24"/>
        </w:rPr>
        <w:t xml:space="preserve">В рамках подпрограммы предусмотрено выполнение </w:t>
      </w:r>
      <w:r w:rsidR="00E72EB3" w:rsidRPr="00450424">
        <w:rPr>
          <w:rFonts w:ascii="Times New Roman" w:hAnsi="Times New Roman"/>
          <w:sz w:val="24"/>
          <w:szCs w:val="24"/>
        </w:rPr>
        <w:t xml:space="preserve">основного </w:t>
      </w:r>
      <w:r w:rsidRPr="00450424">
        <w:rPr>
          <w:rFonts w:ascii="Times New Roman" w:hAnsi="Times New Roman"/>
          <w:sz w:val="24"/>
          <w:szCs w:val="24"/>
        </w:rPr>
        <w:t>мероприятия</w:t>
      </w:r>
      <w:r w:rsidR="00E72EB3" w:rsidRPr="00450424">
        <w:rPr>
          <w:rFonts w:ascii="Times New Roman" w:hAnsi="Times New Roman"/>
          <w:sz w:val="24"/>
          <w:szCs w:val="24"/>
        </w:rPr>
        <w:t xml:space="preserve"> -</w:t>
      </w:r>
      <w:r w:rsidRPr="00450424">
        <w:rPr>
          <w:rFonts w:ascii="Times New Roman" w:hAnsi="Times New Roman"/>
          <w:sz w:val="24"/>
          <w:szCs w:val="24"/>
        </w:rPr>
        <w:t xml:space="preserve"> </w:t>
      </w:r>
      <w:r w:rsidR="00E72EB3" w:rsidRPr="00450424">
        <w:rPr>
          <w:rFonts w:ascii="Times New Roman" w:hAnsi="Times New Roman"/>
          <w:sz w:val="24"/>
          <w:szCs w:val="24"/>
        </w:rPr>
        <w:t>формирование, пополнение и хранение основных средств и материалов аварийно-технического запаса Слюдянского муниципального образования.</w:t>
      </w:r>
      <w:r w:rsidR="00E72EB3" w:rsidRPr="00450424">
        <w:rPr>
          <w:sz w:val="24"/>
          <w:szCs w:val="24"/>
        </w:rPr>
        <w:t xml:space="preserve"> </w:t>
      </w:r>
    </w:p>
    <w:p w14:paraId="1BEBB8A9" w14:textId="77777777" w:rsidR="00F51F1E" w:rsidRPr="00450424" w:rsidRDefault="00F51F1E" w:rsidP="00F604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424">
        <w:rPr>
          <w:rFonts w:ascii="Times New Roman" w:hAnsi="Times New Roman" w:cs="Times New Roman"/>
          <w:sz w:val="24"/>
          <w:szCs w:val="24"/>
        </w:rPr>
        <w:t>Цель данного мероприятия - обеспечение эффективной и бесперебойной работы систем жизнеобеспечения населения на территории Слюдянского муниципального образования.</w:t>
      </w:r>
    </w:p>
    <w:p w14:paraId="3D17E730" w14:textId="77777777" w:rsidR="00A93EEC" w:rsidRPr="007649AD" w:rsidRDefault="00F51F1E" w:rsidP="007649A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424">
        <w:rPr>
          <w:rFonts w:ascii="Times New Roman" w:hAnsi="Times New Roman" w:cs="Times New Roman"/>
          <w:sz w:val="24"/>
          <w:szCs w:val="24"/>
        </w:rPr>
        <w:t>Механизм реализации данного мероприятия - формирование, пополнение и хранение основных средств и материалов аварийно-технического запаса Слюдянского муниципального образования, обеспечение возмездной передачи основных средств и материалов аварийно-технического запа</w:t>
      </w:r>
      <w:r w:rsidR="007649AD">
        <w:rPr>
          <w:rFonts w:ascii="Times New Roman" w:hAnsi="Times New Roman" w:cs="Times New Roman"/>
          <w:sz w:val="24"/>
          <w:szCs w:val="24"/>
        </w:rPr>
        <w:t>са эксплуатирующему предприятию.</w:t>
      </w:r>
    </w:p>
    <w:p w14:paraId="590CF454" w14:textId="77777777" w:rsidR="0062738C" w:rsidRPr="003F62B2" w:rsidRDefault="0062738C" w:rsidP="00F60422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 xml:space="preserve">Основной </w:t>
      </w:r>
      <w:r w:rsidR="00480A2E" w:rsidRPr="003F62B2">
        <w:rPr>
          <w:rFonts w:ascii="Times New Roman" w:hAnsi="Times New Roman"/>
          <w:sz w:val="24"/>
          <w:szCs w:val="24"/>
          <w:lang w:eastAsia="ru-RU"/>
        </w:rPr>
        <w:t>целью</w:t>
      </w:r>
      <w:r w:rsidR="006961F9" w:rsidRPr="003F62B2">
        <w:rPr>
          <w:rFonts w:ascii="Times New Roman" w:hAnsi="Times New Roman"/>
          <w:sz w:val="24"/>
          <w:szCs w:val="24"/>
          <w:lang w:eastAsia="ru-RU"/>
        </w:rPr>
        <w:t xml:space="preserve"> подпрограммы является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="00D13763">
        <w:rPr>
          <w:rFonts w:ascii="Times New Roman" w:hAnsi="Times New Roman"/>
          <w:sz w:val="24"/>
          <w:szCs w:val="24"/>
        </w:rPr>
        <w:t>о</w:t>
      </w:r>
      <w:r w:rsidR="00D13763" w:rsidRPr="00A55408">
        <w:rPr>
          <w:rFonts w:ascii="Times New Roman" w:hAnsi="Times New Roman"/>
          <w:sz w:val="24"/>
          <w:szCs w:val="24"/>
        </w:rPr>
        <w:t>беспечение эффективной и бесперебойной работы систем жизнеобеспечения населения на территории Слюдянского муниципального образования.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</w:p>
    <w:p w14:paraId="610616D3" w14:textId="77777777" w:rsidR="0062738C" w:rsidRDefault="0062738C" w:rsidP="00F60422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r w:rsidR="00480A2E" w:rsidRPr="003F62B2">
        <w:rPr>
          <w:rFonts w:ascii="Times New Roman" w:hAnsi="Times New Roman"/>
          <w:sz w:val="24"/>
          <w:szCs w:val="24"/>
          <w:lang w:eastAsia="ru-RU"/>
        </w:rPr>
        <w:t>задачи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 дл</w:t>
      </w:r>
      <w:r w:rsidR="00480A2E" w:rsidRPr="003F62B2">
        <w:rPr>
          <w:rFonts w:ascii="Times New Roman" w:hAnsi="Times New Roman"/>
          <w:sz w:val="24"/>
          <w:szCs w:val="24"/>
          <w:lang w:eastAsia="ru-RU"/>
        </w:rPr>
        <w:t>я достижения поставленной цели</w:t>
      </w:r>
      <w:r w:rsidRPr="003F62B2">
        <w:rPr>
          <w:rFonts w:ascii="Times New Roman" w:hAnsi="Times New Roman"/>
          <w:sz w:val="24"/>
          <w:szCs w:val="24"/>
          <w:lang w:eastAsia="ru-RU"/>
        </w:rPr>
        <w:t>:</w:t>
      </w:r>
    </w:p>
    <w:p w14:paraId="41A69477" w14:textId="77777777" w:rsidR="00231682" w:rsidRPr="007649AD" w:rsidRDefault="00231682" w:rsidP="007649AD">
      <w:pPr>
        <w:pStyle w:val="af5"/>
        <w:numPr>
          <w:ilvl w:val="0"/>
          <w:numId w:val="46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Создание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неснижаемого нормативного запаса</w:t>
      </w:r>
      <w:r w:rsidRPr="00231682">
        <w:rPr>
          <w:rFonts w:ascii="Times New Roman" w:hAnsi="Times New Roman"/>
          <w:sz w:val="24"/>
          <w:szCs w:val="24"/>
          <w:shd w:val="clear" w:color="auto" w:fill="FFFFFF"/>
        </w:rPr>
        <w:t xml:space="preserve"> топлива на теплоисточниках города Слюдянка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2E9A5DB7" w14:textId="77777777" w:rsidR="00D13763" w:rsidRPr="007649AD" w:rsidRDefault="00D13763" w:rsidP="007649AD">
      <w:pPr>
        <w:pStyle w:val="af5"/>
        <w:numPr>
          <w:ilvl w:val="0"/>
          <w:numId w:val="46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49AD">
        <w:rPr>
          <w:rFonts w:ascii="Times New Roman" w:hAnsi="Times New Roman"/>
          <w:sz w:val="24"/>
          <w:szCs w:val="24"/>
        </w:rPr>
        <w:t xml:space="preserve">Создание условий для обеспечения качественными коммунальными услугами </w:t>
      </w:r>
      <w:r w:rsidRPr="007649AD">
        <w:rPr>
          <w:rFonts w:ascii="Times New Roman" w:hAnsi="Times New Roman"/>
          <w:bCs/>
          <w:sz w:val="24"/>
          <w:szCs w:val="24"/>
          <w:lang w:eastAsia="ru-RU"/>
        </w:rPr>
        <w:t>на территории Слюдянского муниципального образования</w:t>
      </w:r>
      <w:r w:rsidR="00231682" w:rsidRPr="007649AD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14:paraId="730A1011" w14:textId="77777777" w:rsidR="001167B8" w:rsidRPr="007649AD" w:rsidRDefault="00D13763" w:rsidP="007649AD">
      <w:pPr>
        <w:pStyle w:val="af5"/>
        <w:numPr>
          <w:ilvl w:val="0"/>
          <w:numId w:val="46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49AD">
        <w:rPr>
          <w:rFonts w:ascii="Times New Roman" w:hAnsi="Times New Roman"/>
          <w:sz w:val="24"/>
          <w:szCs w:val="24"/>
          <w:lang w:eastAsia="ru-RU"/>
        </w:rPr>
        <w:t xml:space="preserve">Создание безопасных условий работы котельных </w:t>
      </w:r>
      <w:proofErr w:type="spellStart"/>
      <w:r w:rsidRPr="007649AD">
        <w:rPr>
          <w:rFonts w:ascii="Times New Roman" w:hAnsi="Times New Roman"/>
          <w:sz w:val="24"/>
          <w:szCs w:val="24"/>
          <w:lang w:eastAsia="ru-RU"/>
        </w:rPr>
        <w:t>г.Слюдянка</w:t>
      </w:r>
      <w:proofErr w:type="spellEnd"/>
      <w:r w:rsidRPr="007649AD">
        <w:rPr>
          <w:rFonts w:ascii="Times New Roman" w:hAnsi="Times New Roman"/>
          <w:sz w:val="24"/>
          <w:szCs w:val="24"/>
          <w:lang w:eastAsia="ru-RU"/>
        </w:rPr>
        <w:t>.</w:t>
      </w:r>
    </w:p>
    <w:p w14:paraId="64174D2A" w14:textId="049E76B8" w:rsidR="00F60422" w:rsidRPr="007649AD" w:rsidRDefault="001167B8" w:rsidP="007649AD">
      <w:pPr>
        <w:pStyle w:val="af5"/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167B8">
        <w:rPr>
          <w:rFonts w:ascii="Times New Roman" w:hAnsi="Times New Roman"/>
          <w:sz w:val="24"/>
          <w:szCs w:val="24"/>
          <w:lang w:eastAsia="ru-RU"/>
        </w:rPr>
        <w:t>Срок реализации подп</w:t>
      </w:r>
      <w:r w:rsidR="00F60422">
        <w:rPr>
          <w:rFonts w:ascii="Times New Roman" w:hAnsi="Times New Roman"/>
          <w:sz w:val="24"/>
          <w:szCs w:val="24"/>
          <w:lang w:eastAsia="ru-RU"/>
        </w:rPr>
        <w:t>рограммы – до 31.12.202</w:t>
      </w:r>
      <w:r w:rsidR="009C4260">
        <w:rPr>
          <w:rFonts w:ascii="Times New Roman" w:hAnsi="Times New Roman"/>
          <w:sz w:val="24"/>
          <w:szCs w:val="24"/>
          <w:lang w:eastAsia="ru-RU"/>
        </w:rPr>
        <w:t>5</w:t>
      </w:r>
      <w:r w:rsidRPr="001167B8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14:paraId="6CF84129" w14:textId="77777777" w:rsidR="00F60422" w:rsidRDefault="00F60422" w:rsidP="00F6042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763">
        <w:rPr>
          <w:rFonts w:ascii="Times New Roman" w:hAnsi="Times New Roman"/>
          <w:sz w:val="24"/>
          <w:szCs w:val="24"/>
          <w:lang w:eastAsia="ru-RU"/>
        </w:rPr>
        <w:t xml:space="preserve">Основное мероприятие подпрограммы – </w:t>
      </w:r>
      <w:r w:rsidRPr="00D13763">
        <w:rPr>
          <w:rFonts w:ascii="Times New Roman" w:hAnsi="Times New Roman"/>
          <w:sz w:val="24"/>
          <w:szCs w:val="24"/>
        </w:rPr>
        <w:t>формирование, пополнение и хранение основных средств и материалов аварийно-технического запаса Слюдянского муниципального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14:paraId="0AE8BA3C" w14:textId="77777777" w:rsidR="00910AE9" w:rsidRDefault="00DE6497" w:rsidP="00F604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62B2">
        <w:rPr>
          <w:rFonts w:ascii="Times New Roman" w:hAnsi="Times New Roman"/>
          <w:sz w:val="24"/>
          <w:szCs w:val="24"/>
          <w:lang w:eastAsia="ru-RU"/>
        </w:rPr>
        <w:t>В рез</w:t>
      </w:r>
      <w:r w:rsidR="002C39F0" w:rsidRPr="003F62B2">
        <w:rPr>
          <w:rFonts w:ascii="Times New Roman" w:hAnsi="Times New Roman"/>
          <w:sz w:val="24"/>
          <w:szCs w:val="24"/>
          <w:lang w:eastAsia="ru-RU"/>
        </w:rPr>
        <w:t>ультате реализации мероприятий подп</w:t>
      </w:r>
      <w:r w:rsidRPr="003F62B2">
        <w:rPr>
          <w:rFonts w:ascii="Times New Roman" w:hAnsi="Times New Roman"/>
          <w:sz w:val="24"/>
          <w:szCs w:val="24"/>
          <w:lang w:eastAsia="ru-RU"/>
        </w:rPr>
        <w:t xml:space="preserve">рограммы будет </w:t>
      </w:r>
      <w:r w:rsidR="00231682">
        <w:rPr>
          <w:rFonts w:ascii="Times New Roman" w:hAnsi="Times New Roman"/>
          <w:sz w:val="24"/>
          <w:szCs w:val="24"/>
          <w:lang w:eastAsia="ru-RU"/>
        </w:rPr>
        <w:t xml:space="preserve">создан аварийно-технический запас для бесперебойного прохождения отопительного </w:t>
      </w:r>
      <w:r w:rsidR="00B31525">
        <w:rPr>
          <w:rFonts w:ascii="Times New Roman" w:hAnsi="Times New Roman"/>
          <w:sz w:val="24"/>
          <w:szCs w:val="24"/>
          <w:lang w:eastAsia="ru-RU"/>
        </w:rPr>
        <w:t>периода</w:t>
      </w:r>
      <w:r w:rsidR="00231682">
        <w:rPr>
          <w:rFonts w:ascii="Times New Roman" w:hAnsi="Times New Roman"/>
          <w:sz w:val="24"/>
          <w:szCs w:val="24"/>
          <w:lang w:eastAsia="ru-RU"/>
        </w:rPr>
        <w:t xml:space="preserve"> на территории Слюдянского муниципального образования. </w:t>
      </w:r>
    </w:p>
    <w:p w14:paraId="1D3D387C" w14:textId="77777777" w:rsidR="00231682" w:rsidRPr="003F62B2" w:rsidRDefault="00231682" w:rsidP="00F604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0ACB8B9" w14:textId="77777777" w:rsidR="00910AE9" w:rsidRPr="003F62B2" w:rsidRDefault="00910AE9" w:rsidP="00F60422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910AE9" w:rsidRPr="003F62B2" w:rsidSect="00F60422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63D7" w14:textId="77777777" w:rsidR="00B357CB" w:rsidRDefault="00B357CB">
      <w:pPr>
        <w:spacing w:after="0" w:line="240" w:lineRule="auto"/>
      </w:pPr>
      <w:r>
        <w:separator/>
      </w:r>
    </w:p>
  </w:endnote>
  <w:endnote w:type="continuationSeparator" w:id="0">
    <w:p w14:paraId="2B69E090" w14:textId="77777777" w:rsidR="00B357CB" w:rsidRDefault="00B3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43A9" w14:textId="77777777" w:rsidR="00A642E9" w:rsidRDefault="00A642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77C95" w14:textId="77777777" w:rsidR="00B357CB" w:rsidRDefault="00B357CB">
      <w:pPr>
        <w:spacing w:after="0" w:line="240" w:lineRule="auto"/>
      </w:pPr>
      <w:r>
        <w:separator/>
      </w:r>
    </w:p>
  </w:footnote>
  <w:footnote w:type="continuationSeparator" w:id="0">
    <w:p w14:paraId="06B03FB7" w14:textId="77777777" w:rsidR="00B357CB" w:rsidRDefault="00B35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0B5"/>
    <w:multiLevelType w:val="hybridMultilevel"/>
    <w:tmpl w:val="A9E060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2776B"/>
    <w:multiLevelType w:val="multilevel"/>
    <w:tmpl w:val="509C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17D81"/>
    <w:multiLevelType w:val="hybridMultilevel"/>
    <w:tmpl w:val="B43E2620"/>
    <w:lvl w:ilvl="0" w:tplc="DE3C20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201C3"/>
    <w:multiLevelType w:val="hybridMultilevel"/>
    <w:tmpl w:val="81AE695A"/>
    <w:lvl w:ilvl="0" w:tplc="F5568F2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30465BAA">
      <w:start w:val="49"/>
      <w:numFmt w:val="decimal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0D9A0476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0F653F73"/>
    <w:multiLevelType w:val="hybridMultilevel"/>
    <w:tmpl w:val="DE16B718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E22D15E">
      <w:start w:val="24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5B73F31"/>
    <w:multiLevelType w:val="hybridMultilevel"/>
    <w:tmpl w:val="FCBA264C"/>
    <w:lvl w:ilvl="0" w:tplc="01FEE532">
      <w:start w:val="1"/>
      <w:numFmt w:val="bullet"/>
      <w:lvlText w:val="-"/>
      <w:lvlJc w:val="left"/>
      <w:pPr>
        <w:ind w:left="138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1F1B7FC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021417"/>
    <w:multiLevelType w:val="hybridMultilevel"/>
    <w:tmpl w:val="DF380A20"/>
    <w:lvl w:ilvl="0" w:tplc="093A6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F550BA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7AD4636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DC209F"/>
    <w:multiLevelType w:val="hybridMultilevel"/>
    <w:tmpl w:val="B160345E"/>
    <w:lvl w:ilvl="0" w:tplc="E54AEE1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CB43FD"/>
    <w:multiLevelType w:val="multilevel"/>
    <w:tmpl w:val="A6E42456"/>
    <w:lvl w:ilvl="0">
      <w:start w:val="5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31"/>
      <w:numFmt w:val="decimal"/>
      <w:suff w:val="space"/>
      <w:lvlText w:val="%2."/>
      <w:lvlJc w:val="left"/>
      <w:pPr>
        <w:ind w:left="0" w:firstLine="709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134" w:firstLine="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59" w:firstLine="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4" w:firstLine="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09" w:firstLine="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4" w:firstLine="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59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84" w:firstLine="0"/>
      </w:pPr>
      <w:rPr>
        <w:rFonts w:cs="Times New Roman" w:hint="default"/>
      </w:rPr>
    </w:lvl>
  </w:abstractNum>
  <w:abstractNum w:abstractNumId="13" w15:restartNumberingAfterBreak="0">
    <w:nsid w:val="318E6302"/>
    <w:multiLevelType w:val="multilevel"/>
    <w:tmpl w:val="02F4A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1F67354"/>
    <w:multiLevelType w:val="hybridMultilevel"/>
    <w:tmpl w:val="4328A096"/>
    <w:lvl w:ilvl="0" w:tplc="B00E999A">
      <w:start w:val="3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638651C">
      <w:start w:val="44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33271049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350703CD"/>
    <w:multiLevelType w:val="hybridMultilevel"/>
    <w:tmpl w:val="02749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E7CF7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51094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E2609CE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E3B2F4D"/>
    <w:multiLevelType w:val="hybridMultilevel"/>
    <w:tmpl w:val="9BFE0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767B8"/>
    <w:multiLevelType w:val="hybridMultilevel"/>
    <w:tmpl w:val="0E124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03603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3" w15:restartNumberingAfterBreak="0">
    <w:nsid w:val="456444B2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A53E18"/>
    <w:multiLevelType w:val="hybridMultilevel"/>
    <w:tmpl w:val="C1C88BA4"/>
    <w:lvl w:ilvl="0" w:tplc="AD565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32D4F"/>
    <w:multiLevelType w:val="hybridMultilevel"/>
    <w:tmpl w:val="95BE07F2"/>
    <w:lvl w:ilvl="0" w:tplc="A86E0296">
      <w:start w:val="4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49B90EE6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E1471C"/>
    <w:multiLevelType w:val="hybridMultilevel"/>
    <w:tmpl w:val="6FAEF9BA"/>
    <w:lvl w:ilvl="0" w:tplc="8B70E5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3F2C66"/>
    <w:multiLevelType w:val="hybridMultilevel"/>
    <w:tmpl w:val="F1EA3536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BB462FA">
      <w:start w:val="30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4E572DF2"/>
    <w:multiLevelType w:val="hybridMultilevel"/>
    <w:tmpl w:val="137E0CA8"/>
    <w:lvl w:ilvl="0" w:tplc="093A6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0D611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F801B2A"/>
    <w:multiLevelType w:val="multilevel"/>
    <w:tmpl w:val="BCDE48B4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2" w15:restartNumberingAfterBreak="0">
    <w:nsid w:val="521D56B7"/>
    <w:multiLevelType w:val="multilevel"/>
    <w:tmpl w:val="CF849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6DE39B0"/>
    <w:multiLevelType w:val="hybridMultilevel"/>
    <w:tmpl w:val="AA70250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579D7071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A525164"/>
    <w:multiLevelType w:val="hybridMultilevel"/>
    <w:tmpl w:val="164CE58E"/>
    <w:lvl w:ilvl="0" w:tplc="04D84A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6" w15:restartNumberingAfterBreak="0">
    <w:nsid w:val="602D5EA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17A499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2FC27B0"/>
    <w:multiLevelType w:val="hybridMultilevel"/>
    <w:tmpl w:val="62888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8F210E"/>
    <w:multiLevelType w:val="hybridMultilevel"/>
    <w:tmpl w:val="8122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76BD4"/>
    <w:multiLevelType w:val="hybridMultilevel"/>
    <w:tmpl w:val="7C30D4A2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2501FA6">
      <w:start w:val="29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 w15:restartNumberingAfterBreak="0">
    <w:nsid w:val="679F7F23"/>
    <w:multiLevelType w:val="hybridMultilevel"/>
    <w:tmpl w:val="802450D6"/>
    <w:lvl w:ilvl="0" w:tplc="01FEE532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595799"/>
    <w:multiLevelType w:val="hybridMultilevel"/>
    <w:tmpl w:val="BAC6C27A"/>
    <w:lvl w:ilvl="0" w:tplc="01FEE532">
      <w:start w:val="1"/>
      <w:numFmt w:val="bullet"/>
      <w:lvlText w:val="-"/>
      <w:lvlJc w:val="left"/>
      <w:pPr>
        <w:ind w:left="79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3" w15:restartNumberingAfterBreak="0">
    <w:nsid w:val="6DE714B7"/>
    <w:multiLevelType w:val="hybridMultilevel"/>
    <w:tmpl w:val="6EA89CF8"/>
    <w:lvl w:ilvl="0" w:tplc="98BC0C98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39729DF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6817C3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C1914A9"/>
    <w:multiLevelType w:val="multilevel"/>
    <w:tmpl w:val="C6A08E14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47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8D0C02"/>
    <w:multiLevelType w:val="hybridMultilevel"/>
    <w:tmpl w:val="D36A2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7"/>
  </w:num>
  <w:num w:numId="3">
    <w:abstractNumId w:val="2"/>
  </w:num>
  <w:num w:numId="4">
    <w:abstractNumId w:val="35"/>
  </w:num>
  <w:num w:numId="5">
    <w:abstractNumId w:val="29"/>
  </w:num>
  <w:num w:numId="6">
    <w:abstractNumId w:val="8"/>
  </w:num>
  <w:num w:numId="7">
    <w:abstractNumId w:val="16"/>
  </w:num>
  <w:num w:numId="8">
    <w:abstractNumId w:val="20"/>
  </w:num>
  <w:num w:numId="9">
    <w:abstractNumId w:val="33"/>
  </w:num>
  <w:num w:numId="10">
    <w:abstractNumId w:val="48"/>
  </w:num>
  <w:num w:numId="11">
    <w:abstractNumId w:val="21"/>
  </w:num>
  <w:num w:numId="12">
    <w:abstractNumId w:val="13"/>
  </w:num>
  <w:num w:numId="13">
    <w:abstractNumId w:val="32"/>
  </w:num>
  <w:num w:numId="14">
    <w:abstractNumId w:val="46"/>
  </w:num>
  <w:num w:numId="15">
    <w:abstractNumId w:val="3"/>
  </w:num>
  <w:num w:numId="16">
    <w:abstractNumId w:val="28"/>
  </w:num>
  <w:num w:numId="17">
    <w:abstractNumId w:val="40"/>
  </w:num>
  <w:num w:numId="18">
    <w:abstractNumId w:val="5"/>
  </w:num>
  <w:num w:numId="19">
    <w:abstractNumId w:val="34"/>
  </w:num>
  <w:num w:numId="20">
    <w:abstractNumId w:val="37"/>
  </w:num>
  <w:num w:numId="21">
    <w:abstractNumId w:val="7"/>
  </w:num>
  <w:num w:numId="22">
    <w:abstractNumId w:val="17"/>
  </w:num>
  <w:num w:numId="23">
    <w:abstractNumId w:val="36"/>
  </w:num>
  <w:num w:numId="24">
    <w:abstractNumId w:val="19"/>
  </w:num>
  <w:num w:numId="25">
    <w:abstractNumId w:val="45"/>
  </w:num>
  <w:num w:numId="26">
    <w:abstractNumId w:val="9"/>
  </w:num>
  <w:num w:numId="27">
    <w:abstractNumId w:val="23"/>
  </w:num>
  <w:num w:numId="28">
    <w:abstractNumId w:val="26"/>
  </w:num>
  <w:num w:numId="29">
    <w:abstractNumId w:val="10"/>
  </w:num>
  <w:num w:numId="30">
    <w:abstractNumId w:val="44"/>
  </w:num>
  <w:num w:numId="31">
    <w:abstractNumId w:val="18"/>
  </w:num>
  <w:num w:numId="32">
    <w:abstractNumId w:val="30"/>
  </w:num>
  <w:num w:numId="33">
    <w:abstractNumId w:val="31"/>
  </w:num>
  <w:num w:numId="34">
    <w:abstractNumId w:val="4"/>
  </w:num>
  <w:num w:numId="35">
    <w:abstractNumId w:val="4"/>
    <w:lvlOverride w:ilvl="0">
      <w:lvl w:ilvl="0">
        <w:start w:val="3"/>
        <w:numFmt w:val="decimal"/>
        <w:suff w:val="space"/>
        <w:lvlText w:val="%1."/>
        <w:lvlJc w:val="right"/>
        <w:pPr>
          <w:ind w:left="284" w:firstLine="0"/>
        </w:pPr>
        <w:rPr>
          <w:rFonts w:cs="Times New Roman" w:hint="default"/>
        </w:rPr>
      </w:lvl>
    </w:lvlOverride>
    <w:lvlOverride w:ilvl="1">
      <w:lvl w:ilvl="1">
        <w:start w:val="14"/>
        <w:numFmt w:val="decimal"/>
        <w:suff w:val="space"/>
        <w:lvlText w:val="%2."/>
        <w:lvlJc w:val="left"/>
        <w:pPr>
          <w:ind w:left="0" w:firstLine="709"/>
        </w:pPr>
        <w:rPr>
          <w:rFonts w:hint="default"/>
          <w:b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34" w:firstLine="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559" w:firstLine="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84" w:firstLine="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409" w:firstLine="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834" w:firstLine="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59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684" w:firstLine="0"/>
        </w:pPr>
        <w:rPr>
          <w:rFonts w:cs="Times New Roman" w:hint="default"/>
        </w:rPr>
      </w:lvl>
    </w:lvlOverride>
  </w:num>
  <w:num w:numId="36">
    <w:abstractNumId w:val="12"/>
  </w:num>
  <w:num w:numId="37">
    <w:abstractNumId w:val="15"/>
  </w:num>
  <w:num w:numId="38">
    <w:abstractNumId w:val="22"/>
  </w:num>
  <w:num w:numId="39">
    <w:abstractNumId w:val="43"/>
  </w:num>
  <w:num w:numId="40">
    <w:abstractNumId w:val="14"/>
  </w:num>
  <w:num w:numId="41">
    <w:abstractNumId w:val="25"/>
  </w:num>
  <w:num w:numId="42">
    <w:abstractNumId w:val="27"/>
  </w:num>
  <w:num w:numId="43">
    <w:abstractNumId w:val="0"/>
  </w:num>
  <w:num w:numId="44">
    <w:abstractNumId w:val="39"/>
  </w:num>
  <w:num w:numId="45">
    <w:abstractNumId w:val="42"/>
  </w:num>
  <w:num w:numId="46">
    <w:abstractNumId w:val="38"/>
  </w:num>
  <w:num w:numId="47">
    <w:abstractNumId w:val="6"/>
  </w:num>
  <w:num w:numId="48">
    <w:abstractNumId w:val="41"/>
  </w:num>
  <w:num w:numId="49">
    <w:abstractNumId w:val="24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A4C"/>
    <w:rsid w:val="0000739D"/>
    <w:rsid w:val="00011B4B"/>
    <w:rsid w:val="0001283F"/>
    <w:rsid w:val="00021DA3"/>
    <w:rsid w:val="0002304C"/>
    <w:rsid w:val="000271A1"/>
    <w:rsid w:val="00030307"/>
    <w:rsid w:val="00030EB6"/>
    <w:rsid w:val="000333D8"/>
    <w:rsid w:val="00033AC0"/>
    <w:rsid w:val="0003646C"/>
    <w:rsid w:val="00036FE5"/>
    <w:rsid w:val="0004088A"/>
    <w:rsid w:val="00041B33"/>
    <w:rsid w:val="0004419F"/>
    <w:rsid w:val="00045F9B"/>
    <w:rsid w:val="00050C40"/>
    <w:rsid w:val="00051ED0"/>
    <w:rsid w:val="00066011"/>
    <w:rsid w:val="000721FB"/>
    <w:rsid w:val="00075477"/>
    <w:rsid w:val="000818A6"/>
    <w:rsid w:val="000836EB"/>
    <w:rsid w:val="00083BD6"/>
    <w:rsid w:val="00092068"/>
    <w:rsid w:val="0009391C"/>
    <w:rsid w:val="000B392B"/>
    <w:rsid w:val="000B5FB9"/>
    <w:rsid w:val="000B7106"/>
    <w:rsid w:val="000B7EA4"/>
    <w:rsid w:val="000C1833"/>
    <w:rsid w:val="000C61A5"/>
    <w:rsid w:val="000C61C9"/>
    <w:rsid w:val="000D0A30"/>
    <w:rsid w:val="000D2653"/>
    <w:rsid w:val="000D7812"/>
    <w:rsid w:val="000E3327"/>
    <w:rsid w:val="000F1BB9"/>
    <w:rsid w:val="000F58AD"/>
    <w:rsid w:val="000F7116"/>
    <w:rsid w:val="00114055"/>
    <w:rsid w:val="001167B8"/>
    <w:rsid w:val="00120373"/>
    <w:rsid w:val="00121593"/>
    <w:rsid w:val="001239DA"/>
    <w:rsid w:val="001309EF"/>
    <w:rsid w:val="00131846"/>
    <w:rsid w:val="00132284"/>
    <w:rsid w:val="00133FA8"/>
    <w:rsid w:val="00137B1A"/>
    <w:rsid w:val="00143B8F"/>
    <w:rsid w:val="001445C6"/>
    <w:rsid w:val="00145EDB"/>
    <w:rsid w:val="00150069"/>
    <w:rsid w:val="00172F8F"/>
    <w:rsid w:val="001774F7"/>
    <w:rsid w:val="00180FDB"/>
    <w:rsid w:val="001825FE"/>
    <w:rsid w:val="00182CFA"/>
    <w:rsid w:val="00187637"/>
    <w:rsid w:val="00192B50"/>
    <w:rsid w:val="00192E91"/>
    <w:rsid w:val="001970F3"/>
    <w:rsid w:val="001A0286"/>
    <w:rsid w:val="001B1D7A"/>
    <w:rsid w:val="001B213B"/>
    <w:rsid w:val="001C319C"/>
    <w:rsid w:val="001C5CEF"/>
    <w:rsid w:val="001D7FE7"/>
    <w:rsid w:val="001E2357"/>
    <w:rsid w:val="001E7DBF"/>
    <w:rsid w:val="001E7EE6"/>
    <w:rsid w:val="001F1514"/>
    <w:rsid w:val="00201A90"/>
    <w:rsid w:val="00202EC8"/>
    <w:rsid w:val="0020616C"/>
    <w:rsid w:val="00206A45"/>
    <w:rsid w:val="002077BE"/>
    <w:rsid w:val="00211B42"/>
    <w:rsid w:val="002128B5"/>
    <w:rsid w:val="00216448"/>
    <w:rsid w:val="0022205E"/>
    <w:rsid w:val="00222839"/>
    <w:rsid w:val="002232BC"/>
    <w:rsid w:val="00223E4A"/>
    <w:rsid w:val="00224687"/>
    <w:rsid w:val="002267CD"/>
    <w:rsid w:val="00231682"/>
    <w:rsid w:val="002400A7"/>
    <w:rsid w:val="002446F7"/>
    <w:rsid w:val="002528ED"/>
    <w:rsid w:val="002621C2"/>
    <w:rsid w:val="00262FE1"/>
    <w:rsid w:val="00263784"/>
    <w:rsid w:val="00276CF1"/>
    <w:rsid w:val="00287F35"/>
    <w:rsid w:val="002908CF"/>
    <w:rsid w:val="002A7EB4"/>
    <w:rsid w:val="002B0DFB"/>
    <w:rsid w:val="002B13ED"/>
    <w:rsid w:val="002B77D8"/>
    <w:rsid w:val="002C0AA9"/>
    <w:rsid w:val="002C10B6"/>
    <w:rsid w:val="002C379C"/>
    <w:rsid w:val="002C39F0"/>
    <w:rsid w:val="002D44B7"/>
    <w:rsid w:val="002D47C0"/>
    <w:rsid w:val="002D5CBB"/>
    <w:rsid w:val="002D7D44"/>
    <w:rsid w:val="002E1E71"/>
    <w:rsid w:val="002E469F"/>
    <w:rsid w:val="002E5155"/>
    <w:rsid w:val="002E7D72"/>
    <w:rsid w:val="002F011A"/>
    <w:rsid w:val="002F2BA3"/>
    <w:rsid w:val="002F7294"/>
    <w:rsid w:val="002F776B"/>
    <w:rsid w:val="00301B22"/>
    <w:rsid w:val="00302938"/>
    <w:rsid w:val="00304F3D"/>
    <w:rsid w:val="00305379"/>
    <w:rsid w:val="00306252"/>
    <w:rsid w:val="00307C42"/>
    <w:rsid w:val="00315E00"/>
    <w:rsid w:val="003173D1"/>
    <w:rsid w:val="00317437"/>
    <w:rsid w:val="003215EC"/>
    <w:rsid w:val="00324D49"/>
    <w:rsid w:val="00336E5E"/>
    <w:rsid w:val="00341329"/>
    <w:rsid w:val="0034227A"/>
    <w:rsid w:val="00342BA8"/>
    <w:rsid w:val="00364704"/>
    <w:rsid w:val="003647F3"/>
    <w:rsid w:val="00365ED2"/>
    <w:rsid w:val="00366DBC"/>
    <w:rsid w:val="00370A1F"/>
    <w:rsid w:val="00375488"/>
    <w:rsid w:val="00375B2B"/>
    <w:rsid w:val="00376F2C"/>
    <w:rsid w:val="00382390"/>
    <w:rsid w:val="00390CEB"/>
    <w:rsid w:val="00391B58"/>
    <w:rsid w:val="0039690D"/>
    <w:rsid w:val="003A02C4"/>
    <w:rsid w:val="003A14F4"/>
    <w:rsid w:val="003B0C22"/>
    <w:rsid w:val="003B419A"/>
    <w:rsid w:val="003B6ABD"/>
    <w:rsid w:val="003C0708"/>
    <w:rsid w:val="003D0BE6"/>
    <w:rsid w:val="003D7153"/>
    <w:rsid w:val="003E08CF"/>
    <w:rsid w:val="003E27A6"/>
    <w:rsid w:val="003F10B4"/>
    <w:rsid w:val="003F256F"/>
    <w:rsid w:val="003F48F7"/>
    <w:rsid w:val="003F496D"/>
    <w:rsid w:val="003F62B2"/>
    <w:rsid w:val="004016A5"/>
    <w:rsid w:val="00401957"/>
    <w:rsid w:val="004029D3"/>
    <w:rsid w:val="00406460"/>
    <w:rsid w:val="004115D8"/>
    <w:rsid w:val="0041439E"/>
    <w:rsid w:val="004156D1"/>
    <w:rsid w:val="004260F4"/>
    <w:rsid w:val="00431200"/>
    <w:rsid w:val="004313B4"/>
    <w:rsid w:val="00431A46"/>
    <w:rsid w:val="0043585F"/>
    <w:rsid w:val="00443AC6"/>
    <w:rsid w:val="0045013B"/>
    <w:rsid w:val="00450424"/>
    <w:rsid w:val="0045046D"/>
    <w:rsid w:val="0045087A"/>
    <w:rsid w:val="00451648"/>
    <w:rsid w:val="00453604"/>
    <w:rsid w:val="00455287"/>
    <w:rsid w:val="00467932"/>
    <w:rsid w:val="004713B4"/>
    <w:rsid w:val="00474F6A"/>
    <w:rsid w:val="004756F4"/>
    <w:rsid w:val="00477AEE"/>
    <w:rsid w:val="00480A2E"/>
    <w:rsid w:val="004872AE"/>
    <w:rsid w:val="0049355A"/>
    <w:rsid w:val="00493AAF"/>
    <w:rsid w:val="00497FD4"/>
    <w:rsid w:val="004B09C7"/>
    <w:rsid w:val="004C1407"/>
    <w:rsid w:val="004C24C7"/>
    <w:rsid w:val="004C6F2A"/>
    <w:rsid w:val="004D16CA"/>
    <w:rsid w:val="004D1A93"/>
    <w:rsid w:val="004D65C8"/>
    <w:rsid w:val="004E24DD"/>
    <w:rsid w:val="004E31E3"/>
    <w:rsid w:val="004E4F75"/>
    <w:rsid w:val="004E7AED"/>
    <w:rsid w:val="004F1DA1"/>
    <w:rsid w:val="004F3324"/>
    <w:rsid w:val="004F68AC"/>
    <w:rsid w:val="0050052B"/>
    <w:rsid w:val="005013C6"/>
    <w:rsid w:val="00507132"/>
    <w:rsid w:val="00507AD1"/>
    <w:rsid w:val="00513D26"/>
    <w:rsid w:val="00517EB3"/>
    <w:rsid w:val="005202F5"/>
    <w:rsid w:val="00531BA7"/>
    <w:rsid w:val="005334BB"/>
    <w:rsid w:val="005347DF"/>
    <w:rsid w:val="00544314"/>
    <w:rsid w:val="005510D5"/>
    <w:rsid w:val="0055481C"/>
    <w:rsid w:val="00554D55"/>
    <w:rsid w:val="00563023"/>
    <w:rsid w:val="00572161"/>
    <w:rsid w:val="00575AE3"/>
    <w:rsid w:val="00575F0E"/>
    <w:rsid w:val="005770B5"/>
    <w:rsid w:val="005773A1"/>
    <w:rsid w:val="00580ED8"/>
    <w:rsid w:val="005818DF"/>
    <w:rsid w:val="0058339C"/>
    <w:rsid w:val="00587A37"/>
    <w:rsid w:val="00596D95"/>
    <w:rsid w:val="005B183F"/>
    <w:rsid w:val="005C435A"/>
    <w:rsid w:val="005D6797"/>
    <w:rsid w:val="005E7AFD"/>
    <w:rsid w:val="005F1964"/>
    <w:rsid w:val="005F52BF"/>
    <w:rsid w:val="006001DA"/>
    <w:rsid w:val="00600E26"/>
    <w:rsid w:val="0060419D"/>
    <w:rsid w:val="00614A65"/>
    <w:rsid w:val="00615450"/>
    <w:rsid w:val="006156F5"/>
    <w:rsid w:val="0062469E"/>
    <w:rsid w:val="0062738C"/>
    <w:rsid w:val="006349B4"/>
    <w:rsid w:val="00636A24"/>
    <w:rsid w:val="006402A8"/>
    <w:rsid w:val="00640DD1"/>
    <w:rsid w:val="00643A70"/>
    <w:rsid w:val="00657C57"/>
    <w:rsid w:val="00667E88"/>
    <w:rsid w:val="00676EDB"/>
    <w:rsid w:val="00682672"/>
    <w:rsid w:val="00684BCF"/>
    <w:rsid w:val="006961F9"/>
    <w:rsid w:val="006A044F"/>
    <w:rsid w:val="006A0B8A"/>
    <w:rsid w:val="006A1097"/>
    <w:rsid w:val="006A165E"/>
    <w:rsid w:val="006A3452"/>
    <w:rsid w:val="006A3B72"/>
    <w:rsid w:val="006A6BB3"/>
    <w:rsid w:val="006B40FF"/>
    <w:rsid w:val="006C34C8"/>
    <w:rsid w:val="006E34E6"/>
    <w:rsid w:val="006E3615"/>
    <w:rsid w:val="006E5130"/>
    <w:rsid w:val="006F0B42"/>
    <w:rsid w:val="006F0DD0"/>
    <w:rsid w:val="006F1D89"/>
    <w:rsid w:val="0070524F"/>
    <w:rsid w:val="007068FF"/>
    <w:rsid w:val="007137C6"/>
    <w:rsid w:val="00714C8D"/>
    <w:rsid w:val="00715A34"/>
    <w:rsid w:val="00716490"/>
    <w:rsid w:val="00717DB8"/>
    <w:rsid w:val="00721D93"/>
    <w:rsid w:val="00722781"/>
    <w:rsid w:val="00730547"/>
    <w:rsid w:val="00730BF3"/>
    <w:rsid w:val="007318F3"/>
    <w:rsid w:val="00732EA7"/>
    <w:rsid w:val="00736D3A"/>
    <w:rsid w:val="00743DAC"/>
    <w:rsid w:val="007512F0"/>
    <w:rsid w:val="00754A0E"/>
    <w:rsid w:val="00762D47"/>
    <w:rsid w:val="00763B17"/>
    <w:rsid w:val="007649AD"/>
    <w:rsid w:val="007800A3"/>
    <w:rsid w:val="0078287B"/>
    <w:rsid w:val="007829FC"/>
    <w:rsid w:val="00794608"/>
    <w:rsid w:val="007B5139"/>
    <w:rsid w:val="007B5428"/>
    <w:rsid w:val="007C656C"/>
    <w:rsid w:val="007C74DB"/>
    <w:rsid w:val="007D3CAB"/>
    <w:rsid w:val="007D65A2"/>
    <w:rsid w:val="007E2046"/>
    <w:rsid w:val="007E266A"/>
    <w:rsid w:val="007E6A8C"/>
    <w:rsid w:val="007F1A78"/>
    <w:rsid w:val="007F7AD8"/>
    <w:rsid w:val="007F7DBB"/>
    <w:rsid w:val="00803407"/>
    <w:rsid w:val="00803CE8"/>
    <w:rsid w:val="008041B8"/>
    <w:rsid w:val="00805180"/>
    <w:rsid w:val="00807290"/>
    <w:rsid w:val="008148A6"/>
    <w:rsid w:val="00815A3B"/>
    <w:rsid w:val="00821D15"/>
    <w:rsid w:val="00827532"/>
    <w:rsid w:val="008433C5"/>
    <w:rsid w:val="00847D55"/>
    <w:rsid w:val="00850FA0"/>
    <w:rsid w:val="008553FF"/>
    <w:rsid w:val="008625F8"/>
    <w:rsid w:val="0086337F"/>
    <w:rsid w:val="008759B6"/>
    <w:rsid w:val="0088350C"/>
    <w:rsid w:val="00891C37"/>
    <w:rsid w:val="00895324"/>
    <w:rsid w:val="008971E8"/>
    <w:rsid w:val="008A7994"/>
    <w:rsid w:val="008B29CE"/>
    <w:rsid w:val="008C5EF8"/>
    <w:rsid w:val="008D01C1"/>
    <w:rsid w:val="008D0BF1"/>
    <w:rsid w:val="008D16BF"/>
    <w:rsid w:val="008D1BE9"/>
    <w:rsid w:val="008D1DBD"/>
    <w:rsid w:val="008D30FF"/>
    <w:rsid w:val="008D562C"/>
    <w:rsid w:val="008D5823"/>
    <w:rsid w:val="008E10D2"/>
    <w:rsid w:val="008E3763"/>
    <w:rsid w:val="008E5D95"/>
    <w:rsid w:val="008F4F66"/>
    <w:rsid w:val="008F7FC3"/>
    <w:rsid w:val="00905A63"/>
    <w:rsid w:val="00906980"/>
    <w:rsid w:val="00907DDC"/>
    <w:rsid w:val="009106E5"/>
    <w:rsid w:val="00910AE9"/>
    <w:rsid w:val="00911BBE"/>
    <w:rsid w:val="00920A7C"/>
    <w:rsid w:val="00923383"/>
    <w:rsid w:val="00925626"/>
    <w:rsid w:val="0092592E"/>
    <w:rsid w:val="00927694"/>
    <w:rsid w:val="00932E5C"/>
    <w:rsid w:val="0093447A"/>
    <w:rsid w:val="00935028"/>
    <w:rsid w:val="00937226"/>
    <w:rsid w:val="009410CE"/>
    <w:rsid w:val="0094695A"/>
    <w:rsid w:val="009502AB"/>
    <w:rsid w:val="00954E02"/>
    <w:rsid w:val="00955C1B"/>
    <w:rsid w:val="0095760E"/>
    <w:rsid w:val="00966C89"/>
    <w:rsid w:val="00967128"/>
    <w:rsid w:val="009759AB"/>
    <w:rsid w:val="00982BF5"/>
    <w:rsid w:val="009903F9"/>
    <w:rsid w:val="00992448"/>
    <w:rsid w:val="00992D56"/>
    <w:rsid w:val="00995608"/>
    <w:rsid w:val="0099771F"/>
    <w:rsid w:val="009A2EB0"/>
    <w:rsid w:val="009B57FD"/>
    <w:rsid w:val="009C0A65"/>
    <w:rsid w:val="009C3A34"/>
    <w:rsid w:val="009C3FEB"/>
    <w:rsid w:val="009C405C"/>
    <w:rsid w:val="009C4260"/>
    <w:rsid w:val="009C5903"/>
    <w:rsid w:val="009C7AE6"/>
    <w:rsid w:val="009D062A"/>
    <w:rsid w:val="009D39B6"/>
    <w:rsid w:val="009D3EBA"/>
    <w:rsid w:val="009D6A44"/>
    <w:rsid w:val="009E6CBA"/>
    <w:rsid w:val="009F45FE"/>
    <w:rsid w:val="009F7382"/>
    <w:rsid w:val="009F7B8D"/>
    <w:rsid w:val="00A05C82"/>
    <w:rsid w:val="00A06BAC"/>
    <w:rsid w:val="00A07450"/>
    <w:rsid w:val="00A0791B"/>
    <w:rsid w:val="00A1769F"/>
    <w:rsid w:val="00A3235A"/>
    <w:rsid w:val="00A358EC"/>
    <w:rsid w:val="00A36244"/>
    <w:rsid w:val="00A41277"/>
    <w:rsid w:val="00A47DCE"/>
    <w:rsid w:val="00A5194B"/>
    <w:rsid w:val="00A55408"/>
    <w:rsid w:val="00A57A45"/>
    <w:rsid w:val="00A60076"/>
    <w:rsid w:val="00A60156"/>
    <w:rsid w:val="00A642E9"/>
    <w:rsid w:val="00A75D07"/>
    <w:rsid w:val="00A82776"/>
    <w:rsid w:val="00A93EEC"/>
    <w:rsid w:val="00A9416B"/>
    <w:rsid w:val="00A9593A"/>
    <w:rsid w:val="00AA3BB6"/>
    <w:rsid w:val="00AA5452"/>
    <w:rsid w:val="00AA74F4"/>
    <w:rsid w:val="00AA781F"/>
    <w:rsid w:val="00AB1089"/>
    <w:rsid w:val="00AB1456"/>
    <w:rsid w:val="00AC0A3D"/>
    <w:rsid w:val="00AC0C63"/>
    <w:rsid w:val="00AC30F6"/>
    <w:rsid w:val="00AC3607"/>
    <w:rsid w:val="00AC3866"/>
    <w:rsid w:val="00AC5E2B"/>
    <w:rsid w:val="00AD2B2B"/>
    <w:rsid w:val="00AD65B5"/>
    <w:rsid w:val="00AF421D"/>
    <w:rsid w:val="00AF484E"/>
    <w:rsid w:val="00B038EC"/>
    <w:rsid w:val="00B07AB3"/>
    <w:rsid w:val="00B07E8E"/>
    <w:rsid w:val="00B1664C"/>
    <w:rsid w:val="00B169A5"/>
    <w:rsid w:val="00B179DF"/>
    <w:rsid w:val="00B30682"/>
    <w:rsid w:val="00B31525"/>
    <w:rsid w:val="00B357CB"/>
    <w:rsid w:val="00B542D5"/>
    <w:rsid w:val="00B5794E"/>
    <w:rsid w:val="00B60196"/>
    <w:rsid w:val="00B73B53"/>
    <w:rsid w:val="00B74C3A"/>
    <w:rsid w:val="00B86E9F"/>
    <w:rsid w:val="00B9170F"/>
    <w:rsid w:val="00B9205E"/>
    <w:rsid w:val="00BB1873"/>
    <w:rsid w:val="00BB69C1"/>
    <w:rsid w:val="00BC040B"/>
    <w:rsid w:val="00BC416B"/>
    <w:rsid w:val="00BC4D55"/>
    <w:rsid w:val="00BC6CA0"/>
    <w:rsid w:val="00BD0078"/>
    <w:rsid w:val="00BE11BA"/>
    <w:rsid w:val="00BE3906"/>
    <w:rsid w:val="00BE6380"/>
    <w:rsid w:val="00BF3CBD"/>
    <w:rsid w:val="00C00630"/>
    <w:rsid w:val="00C0630C"/>
    <w:rsid w:val="00C07F4B"/>
    <w:rsid w:val="00C123BB"/>
    <w:rsid w:val="00C14331"/>
    <w:rsid w:val="00C155E2"/>
    <w:rsid w:val="00C227C2"/>
    <w:rsid w:val="00C266BE"/>
    <w:rsid w:val="00C33571"/>
    <w:rsid w:val="00C3464A"/>
    <w:rsid w:val="00C47C61"/>
    <w:rsid w:val="00C57F46"/>
    <w:rsid w:val="00C64F61"/>
    <w:rsid w:val="00C67396"/>
    <w:rsid w:val="00C74631"/>
    <w:rsid w:val="00C75BD0"/>
    <w:rsid w:val="00C806B5"/>
    <w:rsid w:val="00C834E5"/>
    <w:rsid w:val="00C83FE1"/>
    <w:rsid w:val="00C842B7"/>
    <w:rsid w:val="00C86117"/>
    <w:rsid w:val="00C9049C"/>
    <w:rsid w:val="00C91271"/>
    <w:rsid w:val="00C91892"/>
    <w:rsid w:val="00C973FC"/>
    <w:rsid w:val="00CA3125"/>
    <w:rsid w:val="00CA4F18"/>
    <w:rsid w:val="00CA4F6E"/>
    <w:rsid w:val="00CA5A72"/>
    <w:rsid w:val="00CA5A79"/>
    <w:rsid w:val="00CB563A"/>
    <w:rsid w:val="00CB5E82"/>
    <w:rsid w:val="00CC27EA"/>
    <w:rsid w:val="00CD0711"/>
    <w:rsid w:val="00CD65B8"/>
    <w:rsid w:val="00CD7D04"/>
    <w:rsid w:val="00CE2D1D"/>
    <w:rsid w:val="00CE4745"/>
    <w:rsid w:val="00CE5347"/>
    <w:rsid w:val="00CE54D7"/>
    <w:rsid w:val="00CE7837"/>
    <w:rsid w:val="00CF0843"/>
    <w:rsid w:val="00CF3A4E"/>
    <w:rsid w:val="00CF5AF4"/>
    <w:rsid w:val="00D059FD"/>
    <w:rsid w:val="00D074E0"/>
    <w:rsid w:val="00D10620"/>
    <w:rsid w:val="00D11823"/>
    <w:rsid w:val="00D13763"/>
    <w:rsid w:val="00D16718"/>
    <w:rsid w:val="00D32C14"/>
    <w:rsid w:val="00D33C9E"/>
    <w:rsid w:val="00D40770"/>
    <w:rsid w:val="00D415D2"/>
    <w:rsid w:val="00D42DF8"/>
    <w:rsid w:val="00D45830"/>
    <w:rsid w:val="00D66C85"/>
    <w:rsid w:val="00D71473"/>
    <w:rsid w:val="00D744CC"/>
    <w:rsid w:val="00D763DE"/>
    <w:rsid w:val="00D90687"/>
    <w:rsid w:val="00D916D6"/>
    <w:rsid w:val="00D91A7D"/>
    <w:rsid w:val="00D96170"/>
    <w:rsid w:val="00D96C88"/>
    <w:rsid w:val="00DA2602"/>
    <w:rsid w:val="00DB429A"/>
    <w:rsid w:val="00DC0E05"/>
    <w:rsid w:val="00DC11D1"/>
    <w:rsid w:val="00DC32E6"/>
    <w:rsid w:val="00DE6497"/>
    <w:rsid w:val="00DE693C"/>
    <w:rsid w:val="00DE730F"/>
    <w:rsid w:val="00DF0649"/>
    <w:rsid w:val="00DF18DA"/>
    <w:rsid w:val="00DF66C3"/>
    <w:rsid w:val="00E07924"/>
    <w:rsid w:val="00E11D0F"/>
    <w:rsid w:val="00E12109"/>
    <w:rsid w:val="00E130D9"/>
    <w:rsid w:val="00E135F7"/>
    <w:rsid w:val="00E150E0"/>
    <w:rsid w:val="00E21F99"/>
    <w:rsid w:val="00E22FB1"/>
    <w:rsid w:val="00E23CF9"/>
    <w:rsid w:val="00E25D04"/>
    <w:rsid w:val="00E30F99"/>
    <w:rsid w:val="00E35F1B"/>
    <w:rsid w:val="00E4364D"/>
    <w:rsid w:val="00E45B51"/>
    <w:rsid w:val="00E4682B"/>
    <w:rsid w:val="00E51153"/>
    <w:rsid w:val="00E52E00"/>
    <w:rsid w:val="00E6229B"/>
    <w:rsid w:val="00E62350"/>
    <w:rsid w:val="00E62960"/>
    <w:rsid w:val="00E63C79"/>
    <w:rsid w:val="00E72EB3"/>
    <w:rsid w:val="00E75ACC"/>
    <w:rsid w:val="00E75BBD"/>
    <w:rsid w:val="00E76355"/>
    <w:rsid w:val="00E81D91"/>
    <w:rsid w:val="00E825C7"/>
    <w:rsid w:val="00E90BD2"/>
    <w:rsid w:val="00E946D7"/>
    <w:rsid w:val="00EA275D"/>
    <w:rsid w:val="00EA312A"/>
    <w:rsid w:val="00EA43DF"/>
    <w:rsid w:val="00EA46E0"/>
    <w:rsid w:val="00EA4DFF"/>
    <w:rsid w:val="00EA6561"/>
    <w:rsid w:val="00EA7FE1"/>
    <w:rsid w:val="00EB2263"/>
    <w:rsid w:val="00EB5600"/>
    <w:rsid w:val="00EB684D"/>
    <w:rsid w:val="00EC00DB"/>
    <w:rsid w:val="00EC33A0"/>
    <w:rsid w:val="00EC76EF"/>
    <w:rsid w:val="00ED1BA1"/>
    <w:rsid w:val="00ED4BDB"/>
    <w:rsid w:val="00ED5675"/>
    <w:rsid w:val="00ED616F"/>
    <w:rsid w:val="00EE05EB"/>
    <w:rsid w:val="00EE1CD5"/>
    <w:rsid w:val="00EE6245"/>
    <w:rsid w:val="00EE6CA5"/>
    <w:rsid w:val="00EF1016"/>
    <w:rsid w:val="00EF2A95"/>
    <w:rsid w:val="00EF6D61"/>
    <w:rsid w:val="00EF6F0F"/>
    <w:rsid w:val="00F04A4C"/>
    <w:rsid w:val="00F066D9"/>
    <w:rsid w:val="00F131ED"/>
    <w:rsid w:val="00F157B0"/>
    <w:rsid w:val="00F16070"/>
    <w:rsid w:val="00F20388"/>
    <w:rsid w:val="00F204CD"/>
    <w:rsid w:val="00F268B6"/>
    <w:rsid w:val="00F33262"/>
    <w:rsid w:val="00F420F3"/>
    <w:rsid w:val="00F42D80"/>
    <w:rsid w:val="00F51F1E"/>
    <w:rsid w:val="00F57AD4"/>
    <w:rsid w:val="00F60422"/>
    <w:rsid w:val="00F65547"/>
    <w:rsid w:val="00F66F69"/>
    <w:rsid w:val="00F70331"/>
    <w:rsid w:val="00F72134"/>
    <w:rsid w:val="00F76A6C"/>
    <w:rsid w:val="00F76E94"/>
    <w:rsid w:val="00F847A0"/>
    <w:rsid w:val="00F874FE"/>
    <w:rsid w:val="00F938C0"/>
    <w:rsid w:val="00F97A2D"/>
    <w:rsid w:val="00FA0310"/>
    <w:rsid w:val="00FA135E"/>
    <w:rsid w:val="00FA1624"/>
    <w:rsid w:val="00FA2D50"/>
    <w:rsid w:val="00FA3C54"/>
    <w:rsid w:val="00FA3E29"/>
    <w:rsid w:val="00FB0CEB"/>
    <w:rsid w:val="00FD1A77"/>
    <w:rsid w:val="00FD23C0"/>
    <w:rsid w:val="00FD6EB5"/>
    <w:rsid w:val="00FE0CA6"/>
    <w:rsid w:val="00FE4BDB"/>
    <w:rsid w:val="00FF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530E06"/>
  <w15:docId w15:val="{57EF98DC-9D11-4279-955E-CE558011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E6C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192B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4A4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link w:val="a3"/>
    <w:locked/>
    <w:rsid w:val="00F04A4C"/>
    <w:rPr>
      <w:rFonts w:cs="Times New Roman"/>
    </w:rPr>
  </w:style>
  <w:style w:type="character" w:styleId="a5">
    <w:name w:val="page number"/>
    <w:uiPriority w:val="99"/>
    <w:rsid w:val="00F04A4C"/>
    <w:rPr>
      <w:rFonts w:cs="Times New Roman"/>
    </w:rPr>
  </w:style>
  <w:style w:type="paragraph" w:styleId="a6">
    <w:name w:val="No Spacing"/>
    <w:uiPriority w:val="99"/>
    <w:qFormat/>
    <w:rsid w:val="0043120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CF3A4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F3A4E"/>
    <w:rPr>
      <w:rFonts w:ascii="Tahoma" w:hAnsi="Tahoma" w:cs="Times New Roman"/>
      <w:sz w:val="16"/>
    </w:rPr>
  </w:style>
  <w:style w:type="paragraph" w:styleId="a9">
    <w:name w:val="header"/>
    <w:basedOn w:val="a"/>
    <w:link w:val="aa"/>
    <w:rsid w:val="008D562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locked/>
    <w:rsid w:val="008D562C"/>
    <w:rPr>
      <w:rFonts w:cs="Times New Roman"/>
    </w:rPr>
  </w:style>
  <w:style w:type="paragraph" w:customStyle="1" w:styleId="11">
    <w:name w:val="Знак1 Знак Знак Знак"/>
    <w:basedOn w:val="a"/>
    <w:uiPriority w:val="99"/>
    <w:rsid w:val="00EC33A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2">
    <w:name w:val="Без интервала1"/>
    <w:rsid w:val="00336E5E"/>
    <w:rPr>
      <w:rFonts w:eastAsia="Times New Roman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4260F4"/>
    <w:rPr>
      <w:color w:val="0000FF" w:themeColor="hyperlink"/>
      <w:u w:val="single"/>
    </w:rPr>
  </w:style>
  <w:style w:type="paragraph" w:styleId="ac">
    <w:name w:val="Body Text"/>
    <w:basedOn w:val="a"/>
    <w:link w:val="ad"/>
    <w:rsid w:val="00847D5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47D5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847D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EE6CA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customStyle="1" w:styleId="13">
    <w:name w:val="Абзац списка1"/>
    <w:basedOn w:val="a"/>
    <w:rsid w:val="00EE6CA5"/>
    <w:pPr>
      <w:spacing w:after="0" w:line="240" w:lineRule="auto"/>
      <w:ind w:left="720"/>
      <w:contextualSpacing/>
    </w:pPr>
    <w:rPr>
      <w:rFonts w:ascii="Times New Roman" w:hAnsi="Times New Roman"/>
      <w:sz w:val="26"/>
      <w:szCs w:val="20"/>
      <w:lang w:eastAsia="ru-RU"/>
    </w:rPr>
  </w:style>
  <w:style w:type="paragraph" w:styleId="ae">
    <w:name w:val="annotation text"/>
    <w:basedOn w:val="a"/>
    <w:link w:val="af"/>
    <w:semiHidden/>
    <w:rsid w:val="00EE6CA5"/>
    <w:pPr>
      <w:spacing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E6CA5"/>
    <w:rPr>
      <w:rFonts w:ascii="Times New Roman" w:eastAsia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rsid w:val="00EE6CA5"/>
    <w:pPr>
      <w:spacing w:line="360" w:lineRule="auto"/>
    </w:pPr>
    <w:rPr>
      <w:b/>
      <w:bCs/>
    </w:rPr>
  </w:style>
  <w:style w:type="character" w:customStyle="1" w:styleId="af1">
    <w:name w:val="Тема примечания Знак"/>
    <w:basedOn w:val="af"/>
    <w:link w:val="af0"/>
    <w:rsid w:val="00EE6CA5"/>
    <w:rPr>
      <w:rFonts w:ascii="Times New Roman" w:eastAsia="Times New Roman" w:hAnsi="Times New Roman"/>
      <w:b/>
      <w:bCs/>
      <w:lang w:eastAsia="en-US"/>
    </w:rPr>
  </w:style>
  <w:style w:type="paragraph" w:customStyle="1" w:styleId="ConsPlusNonformat">
    <w:name w:val="ConsPlusNonformat"/>
    <w:rsid w:val="00EE6C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192B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f2">
    <w:name w:val="Title"/>
    <w:basedOn w:val="a"/>
    <w:next w:val="a"/>
    <w:link w:val="af3"/>
    <w:qFormat/>
    <w:locked/>
    <w:rsid w:val="00192B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Заголовок Знак"/>
    <w:basedOn w:val="a0"/>
    <w:link w:val="af2"/>
    <w:rsid w:val="00192B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styleId="af4">
    <w:name w:val="Emphasis"/>
    <w:basedOn w:val="a0"/>
    <w:qFormat/>
    <w:locked/>
    <w:rsid w:val="00192B50"/>
    <w:rPr>
      <w:i/>
      <w:iCs/>
    </w:rPr>
  </w:style>
  <w:style w:type="paragraph" w:styleId="af5">
    <w:name w:val="List Paragraph"/>
    <w:basedOn w:val="a"/>
    <w:uiPriority w:val="34"/>
    <w:qFormat/>
    <w:rsid w:val="00304F3D"/>
    <w:pPr>
      <w:ind w:left="720"/>
      <w:contextualSpacing/>
    </w:pPr>
    <w:rPr>
      <w:rFonts w:eastAsia="Times New Roman"/>
    </w:rPr>
  </w:style>
  <w:style w:type="character" w:customStyle="1" w:styleId="af6">
    <w:name w:val="Основной текст_"/>
    <w:link w:val="4"/>
    <w:locked/>
    <w:rsid w:val="008148A6"/>
    <w:rPr>
      <w:sz w:val="27"/>
      <w:shd w:val="clear" w:color="auto" w:fill="FFFFFF"/>
    </w:rPr>
  </w:style>
  <w:style w:type="paragraph" w:customStyle="1" w:styleId="4">
    <w:name w:val="Основной текст4"/>
    <w:basedOn w:val="a"/>
    <w:link w:val="af6"/>
    <w:rsid w:val="008148A6"/>
    <w:pPr>
      <w:widowControl w:val="0"/>
      <w:shd w:val="clear" w:color="auto" w:fill="FFFFFF"/>
      <w:spacing w:before="420" w:after="240" w:line="240" w:lineRule="atLeast"/>
      <w:ind w:hanging="560"/>
      <w:jc w:val="both"/>
    </w:pPr>
    <w:rPr>
      <w:sz w:val="27"/>
      <w:szCs w:val="20"/>
      <w:shd w:val="clear" w:color="auto" w:fill="FFFFFF"/>
      <w:lang w:eastAsia="ru-RU"/>
    </w:rPr>
  </w:style>
  <w:style w:type="character" w:customStyle="1" w:styleId="af7">
    <w:name w:val="Основной текст + Полужирный"/>
    <w:aliases w:val="Курсив"/>
    <w:rsid w:val="008148A6"/>
    <w:rPr>
      <w:rFonts w:ascii="Times New Roman" w:hAnsi="Times New Roman"/>
      <w:b/>
      <w:i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1">
    <w:name w:val="Основной текст2"/>
    <w:rsid w:val="00A41277"/>
    <w:rPr>
      <w:rFonts w:ascii="Times New Roman" w:hAnsi="Times New Roman"/>
      <w:color w:val="000000"/>
      <w:spacing w:val="0"/>
      <w:w w:val="100"/>
      <w:position w:val="0"/>
      <w:sz w:val="27"/>
      <w:u w:val="single"/>
      <w:shd w:val="clear" w:color="auto" w:fill="FFFFFF"/>
      <w:lang w:val="ru-RU"/>
    </w:rPr>
  </w:style>
  <w:style w:type="character" w:customStyle="1" w:styleId="af8">
    <w:name w:val="Подпись к таблице_"/>
    <w:link w:val="14"/>
    <w:locked/>
    <w:rsid w:val="00D074E0"/>
    <w:rPr>
      <w:b/>
      <w:bCs/>
      <w:i/>
      <w:iCs/>
      <w:shd w:val="clear" w:color="auto" w:fill="FFFFFF"/>
    </w:rPr>
  </w:style>
  <w:style w:type="paragraph" w:customStyle="1" w:styleId="14">
    <w:name w:val="Подпись к таблице1"/>
    <w:basedOn w:val="a"/>
    <w:link w:val="af8"/>
    <w:rsid w:val="00D074E0"/>
    <w:pPr>
      <w:widowControl w:val="0"/>
      <w:shd w:val="clear" w:color="auto" w:fill="FFFFFF"/>
      <w:spacing w:after="0" w:line="240" w:lineRule="atLeast"/>
      <w:ind w:hanging="1540"/>
    </w:pPr>
    <w:rPr>
      <w:b/>
      <w:bCs/>
      <w:i/>
      <w:iCs/>
      <w:sz w:val="20"/>
      <w:szCs w:val="20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A554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9">
    <w:name w:val="Body Text Indent"/>
    <w:basedOn w:val="a"/>
    <w:link w:val="afa"/>
    <w:uiPriority w:val="99"/>
    <w:semiHidden/>
    <w:unhideWhenUsed/>
    <w:rsid w:val="00E90BD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E90BD2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C834E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02A11-5AFE-43E8-A9AF-261D187B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Adamova</dc:creator>
  <cp:lastModifiedBy>Светлана Васильевна Бабина</cp:lastModifiedBy>
  <cp:revision>60</cp:revision>
  <cp:lastPrinted>2019-12-25T08:35:00Z</cp:lastPrinted>
  <dcterms:created xsi:type="dcterms:W3CDTF">2018-02-25T12:55:00Z</dcterms:created>
  <dcterms:modified xsi:type="dcterms:W3CDTF">2022-11-14T00:29:00Z</dcterms:modified>
</cp:coreProperties>
</file>